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92DEBD" w14:textId="2DE2CDF4" w:rsidR="00C8263A" w:rsidRPr="00DE787B" w:rsidRDefault="00DE787B" w:rsidP="00DE787B">
      <w:pPr>
        <w:pStyle w:val="NoSpacing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E787B">
        <w:rPr>
          <w:rFonts w:ascii="Times New Roman" w:hAnsi="Times New Roman" w:cs="Times New Roman"/>
          <w:b/>
          <w:sz w:val="22"/>
          <w:szCs w:val="22"/>
        </w:rPr>
        <w:t>REPENT THEREFORE!</w:t>
      </w:r>
    </w:p>
    <w:p w14:paraId="6E77B92C" w14:textId="77777777" w:rsidR="00C8263A" w:rsidRPr="00DE787B" w:rsidRDefault="00C8263A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207B5E3" w14:textId="77777777" w:rsidR="00C8263A" w:rsidRPr="00DE787B" w:rsidRDefault="00C8263A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 w:rsidRPr="00DE787B">
        <w:rPr>
          <w:rFonts w:ascii="Times New Roman" w:hAnsi="Times New Roman" w:cs="Times New Roman"/>
          <w:sz w:val="22"/>
          <w:szCs w:val="22"/>
        </w:rPr>
        <w:t>Revelation 2:12–29</w:t>
      </w:r>
    </w:p>
    <w:p w14:paraId="7CD98454" w14:textId="0F9BFABC" w:rsidR="00C8263A" w:rsidRPr="00DE787B" w:rsidRDefault="00DE787B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C8263A" w:rsidRPr="00DE787B">
        <w:rPr>
          <w:rFonts w:ascii="Times New Roman" w:hAnsi="Times New Roman" w:cs="Times New Roman"/>
          <w:sz w:val="22"/>
          <w:szCs w:val="22"/>
        </w:rPr>
        <w:t xml:space="preserve"> 2:16</w:t>
      </w:r>
      <w:r>
        <w:rPr>
          <w:rFonts w:ascii="Times New Roman" w:hAnsi="Times New Roman" w:cs="Times New Roman"/>
          <w:sz w:val="22"/>
          <w:szCs w:val="22"/>
        </w:rPr>
        <w:t xml:space="preserve"> “Repent therefore! Otherwise, I will soon come to you and will fight against them with the sword of my mouth.”</w:t>
      </w:r>
    </w:p>
    <w:p w14:paraId="3FB67391" w14:textId="77777777" w:rsidR="00C8263A" w:rsidRPr="00DE787B" w:rsidRDefault="00C8263A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57C658E" w14:textId="48640372" w:rsidR="00C8263A" w:rsidRDefault="00DE787B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C8263A" w:rsidRPr="00DE787B">
        <w:rPr>
          <w:rFonts w:ascii="Times New Roman" w:hAnsi="Times New Roman" w:cs="Times New Roman"/>
          <w:sz w:val="22"/>
          <w:szCs w:val="22"/>
        </w:rPr>
        <w:t xml:space="preserve"> How does Jesus intro</w:t>
      </w:r>
      <w:r w:rsidR="008F1F75">
        <w:rPr>
          <w:rFonts w:ascii="Times New Roman" w:hAnsi="Times New Roman" w:cs="Times New Roman"/>
          <w:sz w:val="22"/>
          <w:szCs w:val="22"/>
        </w:rPr>
        <w:t>duce himself to the church at Pergamum</w:t>
      </w:r>
      <w:r w:rsidR="00C8263A" w:rsidRPr="00DE787B">
        <w:rPr>
          <w:rFonts w:ascii="Times New Roman" w:hAnsi="Times New Roman" w:cs="Times New Roman"/>
          <w:sz w:val="22"/>
          <w:szCs w:val="22"/>
        </w:rPr>
        <w:t xml:space="preserve">, </w:t>
      </w:r>
      <w:r w:rsidR="008F1F75">
        <w:rPr>
          <w:rFonts w:ascii="Times New Roman" w:hAnsi="Times New Roman" w:cs="Times New Roman"/>
          <w:sz w:val="22"/>
          <w:szCs w:val="22"/>
        </w:rPr>
        <w:t xml:space="preserve">and what does this description mean? (12b, </w:t>
      </w:r>
      <w:r w:rsidR="00C8263A" w:rsidRPr="00DE787B">
        <w:rPr>
          <w:rFonts w:ascii="Times New Roman" w:hAnsi="Times New Roman" w:cs="Times New Roman"/>
          <w:sz w:val="22"/>
          <w:szCs w:val="22"/>
        </w:rPr>
        <w:t xml:space="preserve">16) </w:t>
      </w:r>
      <w:r w:rsidR="00C9392C" w:rsidRPr="00DE787B">
        <w:rPr>
          <w:rFonts w:ascii="Times New Roman" w:hAnsi="Times New Roman" w:cs="Times New Roman"/>
          <w:sz w:val="22"/>
          <w:szCs w:val="22"/>
        </w:rPr>
        <w:t>What could it</w:t>
      </w:r>
      <w:r w:rsidR="00C8263A" w:rsidRPr="00DE787B">
        <w:rPr>
          <w:rFonts w:ascii="Times New Roman" w:hAnsi="Times New Roman" w:cs="Times New Roman"/>
          <w:sz w:val="22"/>
          <w:szCs w:val="22"/>
        </w:rPr>
        <w:t xml:space="preserve"> mean that Satan</w:t>
      </w:r>
      <w:r w:rsidR="008F1F75">
        <w:rPr>
          <w:rFonts w:ascii="Times New Roman" w:hAnsi="Times New Roman" w:cs="Times New Roman"/>
          <w:sz w:val="22"/>
          <w:szCs w:val="22"/>
        </w:rPr>
        <w:t xml:space="preserve"> lives and has his throne in Pergamum? (13)</w:t>
      </w:r>
    </w:p>
    <w:p w14:paraId="027647FA" w14:textId="303B6F6B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32E2513" w14:textId="4C513580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2EF9E5E" w14:textId="19C09B8F" w:rsidR="008F1F75" w:rsidRPr="00DE787B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2050D74C" w14:textId="77777777" w:rsidR="00C8263A" w:rsidRPr="00DE787B" w:rsidRDefault="00C8263A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86048DD" w14:textId="0F4F847D" w:rsidR="00C8263A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="00C8263A" w:rsidRPr="00DE787B">
        <w:rPr>
          <w:rFonts w:ascii="Times New Roman" w:hAnsi="Times New Roman" w:cs="Times New Roman"/>
          <w:sz w:val="22"/>
          <w:szCs w:val="22"/>
        </w:rPr>
        <w:t xml:space="preserve"> What had happened to Antipas</w:t>
      </w:r>
      <w:r>
        <w:rPr>
          <w:rFonts w:ascii="Times New Roman" w:hAnsi="Times New Roman" w:cs="Times New Roman"/>
          <w:sz w:val="22"/>
          <w:szCs w:val="22"/>
        </w:rPr>
        <w:t xml:space="preserve"> and how was he</w:t>
      </w:r>
      <w:r w:rsidR="00C9392C" w:rsidRPr="00DE787B">
        <w:rPr>
          <w:rFonts w:ascii="Times New Roman" w:hAnsi="Times New Roman" w:cs="Times New Roman"/>
          <w:sz w:val="22"/>
          <w:szCs w:val="22"/>
        </w:rPr>
        <w:t xml:space="preserve"> a good influence to the believers in Pergamum? </w:t>
      </w:r>
      <w:r>
        <w:rPr>
          <w:rFonts w:ascii="Times New Roman" w:hAnsi="Times New Roman" w:cs="Times New Roman"/>
          <w:sz w:val="22"/>
          <w:szCs w:val="22"/>
        </w:rPr>
        <w:t xml:space="preserve">(13) </w:t>
      </w:r>
      <w:r w:rsidR="00C9392C" w:rsidRPr="00DE787B">
        <w:rPr>
          <w:rFonts w:ascii="Times New Roman" w:hAnsi="Times New Roman" w:cs="Times New Roman"/>
          <w:sz w:val="22"/>
          <w:szCs w:val="22"/>
        </w:rPr>
        <w:t>What does it mean</w:t>
      </w:r>
      <w:r w:rsidR="00E228CE" w:rsidRPr="00DE787B">
        <w:rPr>
          <w:rFonts w:ascii="Times New Roman" w:hAnsi="Times New Roman" w:cs="Times New Roman"/>
          <w:sz w:val="22"/>
          <w:szCs w:val="22"/>
        </w:rPr>
        <w:t xml:space="preserve"> for us</w:t>
      </w:r>
      <w:r w:rsidR="00C9392C" w:rsidRPr="00DE787B">
        <w:rPr>
          <w:rFonts w:ascii="Times New Roman" w:hAnsi="Times New Roman" w:cs="Times New Roman"/>
          <w:sz w:val="22"/>
          <w:szCs w:val="22"/>
        </w:rPr>
        <w:t xml:space="preserve"> to “remain true” to Jesus’ name today?</w:t>
      </w:r>
    </w:p>
    <w:p w14:paraId="789A5B51" w14:textId="54AE1D33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6A30139" w14:textId="2672BD6D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E9F282F" w14:textId="0D1C8389" w:rsidR="008F1F75" w:rsidRPr="00DE787B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0D8205A" w14:textId="77777777" w:rsidR="00C9392C" w:rsidRPr="00DE787B" w:rsidRDefault="00C9392C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1F0A3AB" w14:textId="4FD9C3EF" w:rsidR="004E52D6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="00C9392C" w:rsidRPr="00DE787B">
        <w:rPr>
          <w:rFonts w:ascii="Times New Roman" w:hAnsi="Times New Roman" w:cs="Times New Roman"/>
          <w:sz w:val="22"/>
          <w:szCs w:val="22"/>
        </w:rPr>
        <w:t xml:space="preserve"> </w:t>
      </w:r>
      <w:r w:rsidR="00E228CE" w:rsidRPr="00DE787B">
        <w:rPr>
          <w:rFonts w:ascii="Times New Roman" w:hAnsi="Times New Roman" w:cs="Times New Roman"/>
          <w:sz w:val="22"/>
          <w:szCs w:val="22"/>
        </w:rPr>
        <w:t xml:space="preserve">What does Jesus </w:t>
      </w:r>
      <w:r w:rsidR="00C028FF" w:rsidRPr="00DE787B">
        <w:rPr>
          <w:rFonts w:ascii="Times New Roman" w:hAnsi="Times New Roman" w:cs="Times New Roman"/>
          <w:sz w:val="22"/>
          <w:szCs w:val="22"/>
        </w:rPr>
        <w:t>have</w:t>
      </w:r>
      <w:r w:rsidR="00E228CE" w:rsidRPr="00DE787B">
        <w:rPr>
          <w:rFonts w:ascii="Times New Roman" w:hAnsi="Times New Roman" w:cs="Times New Roman"/>
          <w:sz w:val="22"/>
          <w:szCs w:val="22"/>
        </w:rPr>
        <w:t xml:space="preserve"> against the believers in Pergamum? (14) How had Balaam been a bad influence to the Israelite</w:t>
      </w:r>
      <w:r w:rsidR="004E52D6" w:rsidRPr="00DE787B">
        <w:rPr>
          <w:rFonts w:ascii="Times New Roman" w:hAnsi="Times New Roman" w:cs="Times New Roman"/>
          <w:sz w:val="22"/>
          <w:szCs w:val="22"/>
        </w:rPr>
        <w:t>s? (cf. Nu</w:t>
      </w:r>
      <w:r>
        <w:rPr>
          <w:rFonts w:ascii="Times New Roman" w:hAnsi="Times New Roman" w:cs="Times New Roman"/>
          <w:sz w:val="22"/>
          <w:szCs w:val="22"/>
        </w:rPr>
        <w:t xml:space="preserve">mbers </w:t>
      </w:r>
      <w:r w:rsidR="004E52D6" w:rsidRPr="00DE787B">
        <w:rPr>
          <w:rFonts w:ascii="Times New Roman" w:hAnsi="Times New Roman" w:cs="Times New Roman"/>
          <w:sz w:val="22"/>
          <w:szCs w:val="22"/>
        </w:rPr>
        <w:t>25:1–3; 31:16) How has</w:t>
      </w:r>
      <w:r w:rsidR="00E228CE" w:rsidRPr="00DE787B">
        <w:rPr>
          <w:rFonts w:ascii="Times New Roman" w:hAnsi="Times New Roman" w:cs="Times New Roman"/>
          <w:sz w:val="22"/>
          <w:szCs w:val="22"/>
        </w:rPr>
        <w:t xml:space="preserve"> this same bad influence be</w:t>
      </w:r>
      <w:r w:rsidR="004E52D6" w:rsidRPr="00DE787B">
        <w:rPr>
          <w:rFonts w:ascii="Times New Roman" w:hAnsi="Times New Roman" w:cs="Times New Roman"/>
          <w:sz w:val="22"/>
          <w:szCs w:val="22"/>
        </w:rPr>
        <w:t>en spreading</w:t>
      </w:r>
      <w:r w:rsidR="00E228CE" w:rsidRPr="00DE787B">
        <w:rPr>
          <w:rFonts w:ascii="Times New Roman" w:hAnsi="Times New Roman" w:cs="Times New Roman"/>
          <w:sz w:val="22"/>
          <w:szCs w:val="22"/>
        </w:rPr>
        <w:t xml:space="preserve"> in Pergamum? (15) </w:t>
      </w:r>
    </w:p>
    <w:p w14:paraId="3EA10B5D" w14:textId="433DC2C8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3663DE3" w14:textId="7460EF06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5BEB6E9" w14:textId="407BDAB1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A818E2B" w14:textId="0737E79C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06BCF2F0" w14:textId="77777777" w:rsidR="008F1F75" w:rsidRPr="00DE787B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7C3D860" w14:textId="1054A41B" w:rsidR="004E52D6" w:rsidRPr="00DE787B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="004E52D6" w:rsidRPr="00DE78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What should believers at Pergamum do to repent? (16) </w:t>
      </w:r>
      <w:r w:rsidR="000364F5" w:rsidRPr="00DE787B">
        <w:rPr>
          <w:rFonts w:ascii="Times New Roman" w:hAnsi="Times New Roman" w:cs="Times New Roman"/>
          <w:sz w:val="22"/>
          <w:szCs w:val="22"/>
        </w:rPr>
        <w:t xml:space="preserve">What does </w:t>
      </w:r>
      <w:r>
        <w:rPr>
          <w:rFonts w:ascii="Times New Roman" w:hAnsi="Times New Roman" w:cs="Times New Roman"/>
          <w:sz w:val="22"/>
          <w:szCs w:val="22"/>
        </w:rPr>
        <w:t xml:space="preserve">Jesus promise </w:t>
      </w:r>
      <w:r w:rsidR="00B319D5" w:rsidRPr="00DE787B">
        <w:rPr>
          <w:rFonts w:ascii="Times New Roman" w:hAnsi="Times New Roman" w:cs="Times New Roman"/>
          <w:sz w:val="22"/>
          <w:szCs w:val="22"/>
        </w:rPr>
        <w:t>and how would this encourage them</w:t>
      </w:r>
      <w:r w:rsidR="000364F5" w:rsidRPr="00DE787B">
        <w:rPr>
          <w:rFonts w:ascii="Times New Roman" w:hAnsi="Times New Roman" w:cs="Times New Roman"/>
          <w:sz w:val="22"/>
          <w:szCs w:val="22"/>
        </w:rPr>
        <w:t>? (17)</w:t>
      </w:r>
    </w:p>
    <w:p w14:paraId="60A4228B" w14:textId="1A284EA4" w:rsidR="000364F5" w:rsidRDefault="000364F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75DB136" w14:textId="006430F9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1EB77775" w14:textId="7F6E836A" w:rsidR="008F1F7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4DB485C6" w14:textId="77777777" w:rsidR="008F1F75" w:rsidRPr="00DE787B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7C2005F5" w14:textId="1856723A" w:rsidR="00B319D5" w:rsidRDefault="008F1F75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="000364F5" w:rsidRPr="00DE787B">
        <w:rPr>
          <w:rFonts w:ascii="Times New Roman" w:hAnsi="Times New Roman" w:cs="Times New Roman"/>
          <w:sz w:val="22"/>
          <w:szCs w:val="22"/>
        </w:rPr>
        <w:t xml:space="preserve"> </w:t>
      </w:r>
      <w:r w:rsidR="00B319D5" w:rsidRPr="00DE787B">
        <w:rPr>
          <w:rFonts w:ascii="Times New Roman" w:hAnsi="Times New Roman" w:cs="Times New Roman"/>
          <w:sz w:val="22"/>
          <w:szCs w:val="22"/>
        </w:rPr>
        <w:t>How does Jesus intro</w:t>
      </w:r>
      <w:r>
        <w:rPr>
          <w:rFonts w:ascii="Times New Roman" w:hAnsi="Times New Roman" w:cs="Times New Roman"/>
          <w:sz w:val="22"/>
          <w:szCs w:val="22"/>
        </w:rPr>
        <w:t>duce himself to the church at Thyatira</w:t>
      </w:r>
      <w:r w:rsidR="00B319D5" w:rsidRPr="00DE787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and </w:t>
      </w:r>
      <w:r w:rsidR="00B319D5" w:rsidRPr="00DE787B">
        <w:rPr>
          <w:rFonts w:ascii="Times New Roman" w:hAnsi="Times New Roman" w:cs="Times New Roman"/>
          <w:sz w:val="22"/>
          <w:szCs w:val="22"/>
        </w:rPr>
        <w:t>what</w:t>
      </w:r>
      <w:r>
        <w:rPr>
          <w:rFonts w:ascii="Times New Roman" w:hAnsi="Times New Roman" w:cs="Times New Roman"/>
          <w:sz w:val="22"/>
          <w:szCs w:val="22"/>
        </w:rPr>
        <w:t xml:space="preserve"> does this description mean? (18b; 1:14,15</w:t>
      </w:r>
      <w:r w:rsidR="003C552B">
        <w:rPr>
          <w:rFonts w:ascii="Times New Roman" w:hAnsi="Times New Roman" w:cs="Times New Roman"/>
          <w:sz w:val="22"/>
          <w:szCs w:val="22"/>
        </w:rPr>
        <w:t>)</w:t>
      </w:r>
      <w:r w:rsidR="00C028FF" w:rsidRPr="00DE787B">
        <w:rPr>
          <w:rFonts w:ascii="Times New Roman" w:hAnsi="Times New Roman" w:cs="Times New Roman"/>
          <w:sz w:val="22"/>
          <w:szCs w:val="22"/>
        </w:rPr>
        <w:t xml:space="preserve"> What does Jesus have against the believers in Thyatira? (20a) What sho</w:t>
      </w:r>
      <w:r w:rsidR="003C552B">
        <w:rPr>
          <w:rFonts w:ascii="Times New Roman" w:hAnsi="Times New Roman" w:cs="Times New Roman"/>
          <w:sz w:val="22"/>
          <w:szCs w:val="22"/>
        </w:rPr>
        <w:t>uld all churches learn from Jesus’ judgment on Jezebel</w:t>
      </w:r>
      <w:r w:rsidR="00C028FF" w:rsidRPr="00DE787B">
        <w:rPr>
          <w:rFonts w:ascii="Times New Roman" w:hAnsi="Times New Roman" w:cs="Times New Roman"/>
          <w:sz w:val="22"/>
          <w:szCs w:val="22"/>
        </w:rPr>
        <w:t>? (23b)</w:t>
      </w:r>
      <w:r w:rsidR="00AD4226" w:rsidRPr="00DE787B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768CD59" w14:textId="1A9AA49A" w:rsidR="003C552B" w:rsidRDefault="003C552B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9A9768C" w14:textId="3535A117" w:rsidR="003C552B" w:rsidRDefault="003C552B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6571CD17" w14:textId="77777777" w:rsidR="003C552B" w:rsidRPr="00DE787B" w:rsidRDefault="003C552B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50296DC5" w14:textId="77777777" w:rsidR="00AD4226" w:rsidRPr="00DE787B" w:rsidRDefault="00AD4226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</w:p>
    <w:p w14:paraId="337A765B" w14:textId="5A782A34" w:rsidR="00C028FF" w:rsidRPr="00DE787B" w:rsidRDefault="003C552B" w:rsidP="00DE787B">
      <w:pPr>
        <w:pStyle w:val="NoSpacing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</w:t>
      </w:r>
      <w:r w:rsidR="00AD4226" w:rsidRPr="00DE787B">
        <w:rPr>
          <w:rFonts w:ascii="Times New Roman" w:hAnsi="Times New Roman" w:cs="Times New Roman"/>
          <w:sz w:val="22"/>
          <w:szCs w:val="22"/>
        </w:rPr>
        <w:t xml:space="preserve"> W</w:t>
      </w:r>
      <w:r w:rsidR="002F6578" w:rsidRPr="00DE787B">
        <w:rPr>
          <w:rFonts w:ascii="Times New Roman" w:hAnsi="Times New Roman" w:cs="Times New Roman"/>
          <w:sz w:val="22"/>
          <w:szCs w:val="22"/>
        </w:rPr>
        <w:t>hat does Jesus promise? (26,27; cf. Ps</w:t>
      </w:r>
      <w:r>
        <w:rPr>
          <w:rFonts w:ascii="Times New Roman" w:hAnsi="Times New Roman" w:cs="Times New Roman"/>
          <w:sz w:val="22"/>
          <w:szCs w:val="22"/>
        </w:rPr>
        <w:t xml:space="preserve">alm </w:t>
      </w:r>
      <w:r w:rsidR="00830F05">
        <w:rPr>
          <w:rFonts w:ascii="Times New Roman" w:hAnsi="Times New Roman" w:cs="Times New Roman"/>
          <w:sz w:val="22"/>
          <w:szCs w:val="22"/>
        </w:rPr>
        <w:t xml:space="preserve">2:7–9) How </w:t>
      </w:r>
      <w:r w:rsidR="002F6578" w:rsidRPr="00DE787B">
        <w:rPr>
          <w:rFonts w:ascii="Times New Roman" w:hAnsi="Times New Roman" w:cs="Times New Roman"/>
          <w:sz w:val="22"/>
          <w:szCs w:val="22"/>
        </w:rPr>
        <w:t>does Jesus</w:t>
      </w:r>
      <w:r w:rsidR="00830F05">
        <w:rPr>
          <w:rFonts w:ascii="Times New Roman" w:hAnsi="Times New Roman" w:cs="Times New Roman"/>
          <w:sz w:val="22"/>
          <w:szCs w:val="22"/>
        </w:rPr>
        <w:t>’ promise encourage</w:t>
      </w:r>
      <w:bookmarkStart w:id="0" w:name="_GoBack"/>
      <w:bookmarkEnd w:id="0"/>
      <w:r w:rsidR="002F6578" w:rsidRPr="00DE787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faithful believers in Thyatira?</w:t>
      </w:r>
    </w:p>
    <w:sectPr w:rsidR="00C028FF" w:rsidRPr="00DE787B" w:rsidSect="009626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70B8D"/>
    <w:multiLevelType w:val="hybridMultilevel"/>
    <w:tmpl w:val="4BF6A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63A"/>
    <w:rsid w:val="000364F5"/>
    <w:rsid w:val="002F6578"/>
    <w:rsid w:val="003C552B"/>
    <w:rsid w:val="004E52D6"/>
    <w:rsid w:val="005C4203"/>
    <w:rsid w:val="00713ACA"/>
    <w:rsid w:val="00830F05"/>
    <w:rsid w:val="00892ACD"/>
    <w:rsid w:val="008F1F75"/>
    <w:rsid w:val="00962622"/>
    <w:rsid w:val="00AD4226"/>
    <w:rsid w:val="00B319D5"/>
    <w:rsid w:val="00C028FF"/>
    <w:rsid w:val="00C8263A"/>
    <w:rsid w:val="00C9392C"/>
    <w:rsid w:val="00DE787B"/>
    <w:rsid w:val="00E228CE"/>
    <w:rsid w:val="00EC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9A41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263A"/>
    <w:pPr>
      <w:ind w:left="720"/>
      <w:contextualSpacing/>
    </w:pPr>
  </w:style>
  <w:style w:type="paragraph" w:styleId="NoSpacing">
    <w:name w:val="No Spacing"/>
    <w:uiPriority w:val="1"/>
    <w:qFormat/>
    <w:rsid w:val="00DE7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Vucekovich</dc:creator>
  <cp:keywords/>
  <dc:description/>
  <cp:lastModifiedBy>henrykim</cp:lastModifiedBy>
  <cp:revision>5</cp:revision>
  <dcterms:created xsi:type="dcterms:W3CDTF">2019-06-25T00:22:00Z</dcterms:created>
  <dcterms:modified xsi:type="dcterms:W3CDTF">2019-06-25T14:36:00Z</dcterms:modified>
</cp:coreProperties>
</file>